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bookmarkStart w:id="0" w:name="_GoBack"/>
      <w:bookmarkEnd w:id="0"/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340555EB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B05C26">
        <w:rPr>
          <w:rFonts w:ascii="Times New Roman" w:hAnsi="Times New Roman"/>
          <w:b/>
          <w:sz w:val="28"/>
          <w:szCs w:val="28"/>
        </w:rPr>
        <w:t xml:space="preserve">ekonštrukcia dvora KD I v obci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6DA9F8F2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26.02.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B14F4EB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B05C26" w:rsidRPr="00B05C26">
        <w:rPr>
          <w:rFonts w:ascii="Times New Roman" w:hAnsi="Times New Roman"/>
          <w:sz w:val="24"/>
          <w:szCs w:val="24"/>
        </w:rPr>
        <w:t>FE-DOP s.r.o.,</w:t>
      </w:r>
      <w:r w:rsidR="003103F5">
        <w:rPr>
          <w:rFonts w:ascii="Times New Roman" w:hAnsi="Times New Roman"/>
          <w:sz w:val="24"/>
          <w:szCs w:val="24"/>
        </w:rPr>
        <w:t xml:space="preserve"> Športová 112, Zlaté K</w:t>
      </w:r>
      <w:r w:rsidR="00B05C26">
        <w:rPr>
          <w:rFonts w:ascii="Times New Roman" w:hAnsi="Times New Roman"/>
          <w:sz w:val="24"/>
          <w:szCs w:val="24"/>
        </w:rPr>
        <w:t>lasy</w:t>
      </w:r>
    </w:p>
    <w:p w14:paraId="3B8E75BE" w14:textId="2F8D88F2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B05C26">
        <w:rPr>
          <w:rFonts w:ascii="Times New Roman" w:hAnsi="Times New Roman"/>
          <w:sz w:val="24"/>
          <w:szCs w:val="24"/>
        </w:rPr>
        <w:t>19.02.2018 - osobne</w:t>
      </w:r>
    </w:p>
    <w:p w14:paraId="6347BE48" w14:textId="6CDA0F36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B05C26">
        <w:rPr>
          <w:rFonts w:ascii="Times New Roman" w:hAnsi="Times New Roman"/>
          <w:sz w:val="24"/>
          <w:szCs w:val="24"/>
        </w:rPr>
        <w:t xml:space="preserve">MULTITECH s.r.o., Veterná </w:t>
      </w:r>
      <w:r w:rsidR="003103F5">
        <w:rPr>
          <w:rFonts w:ascii="Times New Roman" w:hAnsi="Times New Roman"/>
          <w:sz w:val="24"/>
          <w:szCs w:val="24"/>
        </w:rPr>
        <w:t>č.1, Šamorín</w:t>
      </w:r>
    </w:p>
    <w:p w14:paraId="525BBC34" w14:textId="46724DEC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3103F5">
        <w:rPr>
          <w:rFonts w:ascii="Times New Roman" w:hAnsi="Times New Roman"/>
          <w:sz w:val="24"/>
          <w:szCs w:val="24"/>
        </w:rPr>
        <w:t>20.02.2018 - osobne</w:t>
      </w:r>
    </w:p>
    <w:p w14:paraId="244FEDE2" w14:textId="45E7FE4C" w:rsidR="00C23D2B" w:rsidRPr="00C23D2B" w:rsidRDefault="00C23D2B" w:rsidP="00C23D2B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: </w:t>
      </w:r>
      <w:r w:rsidR="003103F5">
        <w:rPr>
          <w:rFonts w:ascii="Times New Roman" w:hAnsi="Times New Roman"/>
          <w:sz w:val="24"/>
          <w:szCs w:val="24"/>
        </w:rPr>
        <w:t>FB BUILD s.r.o., Hlavná 839/17, Šamorín</w:t>
      </w:r>
    </w:p>
    <w:p w14:paraId="2965CC86" w14:textId="03EA8D52" w:rsidR="00C23D2B" w:rsidRDefault="00CD7662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3103F5">
        <w:rPr>
          <w:rFonts w:ascii="Times New Roman" w:hAnsi="Times New Roman" w:cs="Times New Roman"/>
          <w:sz w:val="24"/>
          <w:szCs w:val="24"/>
        </w:rPr>
        <w:t xml:space="preserve"> 20.02.2018 -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CDB81D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36D4A150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59.504,16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1D0618DC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11.900,83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2CE58F16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71.404,99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28D91CA1" w:rsidR="00C23D2B" w:rsidRPr="00647BE6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2276EBA0" w:rsidR="00C23D2B" w:rsidRDefault="00310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64.369,96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2E53479A" w:rsidR="00C23D2B" w:rsidRDefault="00310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12.873,99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0C41FAAD" w:rsidR="00C23D2B" w:rsidRDefault="003103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77.243,95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1D15916F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58F5AECC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66.899,74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578E1250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13.379,95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252D6D2F" w:rsidR="00C23D2B" w:rsidRDefault="003103F5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80.279,69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52CE574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790C6F88" w:rsidR="00C23D2B" w:rsidRDefault="003103F5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71.404,99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6DF200AC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11992717" w:rsidR="00C23D2B" w:rsidRDefault="003103F5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77.243,95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6049BBE1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239A5A76" w:rsidR="00C23D2B" w:rsidRPr="00A87530" w:rsidRDefault="003103F5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8753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80.279,69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2B165EA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3103F5">
        <w:rPr>
          <w:rFonts w:ascii="Times New Roman" w:hAnsi="Times New Roman"/>
          <w:b/>
          <w:sz w:val="24"/>
          <w:szCs w:val="24"/>
        </w:rPr>
        <w:t xml:space="preserve">FE-DOP s.r.o., Športová č. 112, 930 39 Zlaté Klasy, </w:t>
      </w:r>
    </w:p>
    <w:p w14:paraId="143AA56F" w14:textId="0888B5E5" w:rsidR="003103F5" w:rsidRDefault="003103F5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36 251 461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D7B95"/>
    <w:rsid w:val="0044202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11</cp:revision>
  <cp:lastPrinted>2016-03-08T10:12:00Z</cp:lastPrinted>
  <dcterms:created xsi:type="dcterms:W3CDTF">2016-02-26T12:41:00Z</dcterms:created>
  <dcterms:modified xsi:type="dcterms:W3CDTF">2018-04-03T06:39:00Z</dcterms:modified>
</cp:coreProperties>
</file>